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83F" w:rsidRPr="00F94BDD" w:rsidRDefault="0072183F">
      <w:pPr>
        <w:rPr>
          <w:rFonts w:ascii="Times New Roman" w:hAnsi="Times New Roman" w:cs="Times New Roman"/>
          <w:b/>
        </w:rPr>
      </w:pPr>
      <w:r w:rsidRPr="00F94BDD">
        <w:rPr>
          <w:rFonts w:ascii="Times New Roman" w:hAnsi="Times New Roman" w:cs="Times New Roman"/>
          <w:b/>
        </w:rPr>
        <w:t>Сары-Су</w:t>
      </w:r>
      <w:r w:rsidR="002E1C70">
        <w:rPr>
          <w:rFonts w:ascii="Times New Roman" w:hAnsi="Times New Roman" w:cs="Times New Roman"/>
          <w:b/>
        </w:rPr>
        <w:t xml:space="preserve"> и</w:t>
      </w:r>
      <w:r w:rsidRPr="00F94BDD">
        <w:rPr>
          <w:rFonts w:ascii="Times New Roman" w:hAnsi="Times New Roman" w:cs="Times New Roman"/>
          <w:b/>
        </w:rPr>
        <w:t xml:space="preserve"> </w:t>
      </w:r>
      <w:proofErr w:type="spellStart"/>
      <w:r w:rsidRPr="00F94BDD">
        <w:rPr>
          <w:rFonts w:ascii="Times New Roman" w:hAnsi="Times New Roman" w:cs="Times New Roman"/>
          <w:b/>
        </w:rPr>
        <w:t>Бакы</w:t>
      </w:r>
      <w:proofErr w:type="spellEnd"/>
      <w:r w:rsidRPr="00F94BDD">
        <w:rPr>
          <w:rFonts w:ascii="Times New Roman" w:hAnsi="Times New Roman" w:cs="Times New Roman"/>
          <w:b/>
        </w:rPr>
        <w:t xml:space="preserve"> – Барда</w:t>
      </w:r>
      <w:r w:rsidR="002E1C70">
        <w:rPr>
          <w:rFonts w:ascii="Times New Roman" w:hAnsi="Times New Roman" w:cs="Times New Roman"/>
          <w:b/>
        </w:rPr>
        <w:t xml:space="preserve"> </w:t>
      </w:r>
    </w:p>
    <w:p w:rsidR="0072183F" w:rsidRPr="00F94BDD" w:rsidRDefault="0072183F" w:rsidP="00131B35">
      <w:pPr>
        <w:jc w:val="both"/>
        <w:rPr>
          <w:rFonts w:ascii="Times New Roman" w:hAnsi="Times New Roman" w:cs="Times New Roman"/>
          <w:sz w:val="24"/>
          <w:szCs w:val="24"/>
        </w:rPr>
      </w:pPr>
      <w:r w:rsidRPr="00F94BDD">
        <w:rPr>
          <w:rFonts w:ascii="Times New Roman" w:hAnsi="Times New Roman" w:cs="Times New Roman"/>
          <w:sz w:val="24"/>
          <w:szCs w:val="24"/>
        </w:rPr>
        <w:tab/>
        <w:t>Этот листочек из полевого дневника несколько десятилетий подряд попадался мне на</w:t>
      </w:r>
      <w:r w:rsidR="00E41941" w:rsidRPr="00F94BDD">
        <w:rPr>
          <w:rFonts w:ascii="Times New Roman" w:hAnsi="Times New Roman" w:cs="Times New Roman"/>
          <w:sz w:val="24"/>
          <w:szCs w:val="24"/>
        </w:rPr>
        <w:t xml:space="preserve"> </w:t>
      </w:r>
      <w:r w:rsidRPr="00F94BDD">
        <w:rPr>
          <w:rFonts w:ascii="Times New Roman" w:hAnsi="Times New Roman" w:cs="Times New Roman"/>
          <w:sz w:val="24"/>
          <w:szCs w:val="24"/>
        </w:rPr>
        <w:t>глаза при разборе старых бумаг</w:t>
      </w:r>
      <w:r w:rsidR="00E41941" w:rsidRPr="00F94BDD">
        <w:rPr>
          <w:rFonts w:ascii="Times New Roman" w:hAnsi="Times New Roman" w:cs="Times New Roman"/>
          <w:sz w:val="24"/>
          <w:szCs w:val="24"/>
        </w:rPr>
        <w:t>. А потом затерялся</w:t>
      </w:r>
      <w:proofErr w:type="gramStart"/>
      <w:r w:rsidR="001C694F">
        <w:rPr>
          <w:rFonts w:ascii="Times New Roman" w:hAnsi="Times New Roman" w:cs="Times New Roman"/>
          <w:sz w:val="24"/>
          <w:szCs w:val="24"/>
        </w:rPr>
        <w:t xml:space="preserve"> </w:t>
      </w:r>
      <w:r w:rsidR="00E41941" w:rsidRPr="00F94BDD">
        <w:rPr>
          <w:rFonts w:ascii="Times New Roman" w:hAnsi="Times New Roman" w:cs="Times New Roman"/>
          <w:sz w:val="24"/>
          <w:szCs w:val="24"/>
        </w:rPr>
        <w:t>… И</w:t>
      </w:r>
      <w:proofErr w:type="gramEnd"/>
      <w:r w:rsidR="00E41941" w:rsidRPr="00F94BDD">
        <w:rPr>
          <w:rFonts w:ascii="Times New Roman" w:hAnsi="Times New Roman" w:cs="Times New Roman"/>
          <w:sz w:val="24"/>
          <w:szCs w:val="24"/>
        </w:rPr>
        <w:t xml:space="preserve"> было то на нём всего несколько записей:</w:t>
      </w:r>
    </w:p>
    <w:p w:rsidR="00E41941" w:rsidRPr="00F94BDD" w:rsidRDefault="00E41941" w:rsidP="00131B35">
      <w:pPr>
        <w:jc w:val="both"/>
        <w:rPr>
          <w:rFonts w:ascii="Times New Roman" w:hAnsi="Times New Roman" w:cs="Times New Roman"/>
          <w:sz w:val="24"/>
          <w:szCs w:val="24"/>
        </w:rPr>
      </w:pPr>
      <w:r w:rsidRPr="00F94BD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F94BDD">
        <w:rPr>
          <w:rFonts w:ascii="Times New Roman" w:hAnsi="Times New Roman" w:cs="Times New Roman"/>
          <w:sz w:val="24"/>
          <w:szCs w:val="24"/>
        </w:rPr>
        <w:t>Мэг</w:t>
      </w:r>
      <w:proofErr w:type="spellEnd"/>
      <w:r w:rsidRPr="00F94BD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94BDD">
        <w:rPr>
          <w:rFonts w:ascii="Times New Roman" w:hAnsi="Times New Roman" w:cs="Times New Roman"/>
          <w:sz w:val="24"/>
          <w:szCs w:val="24"/>
        </w:rPr>
        <w:t>эрик</w:t>
      </w:r>
      <w:proofErr w:type="spellEnd"/>
      <w:r w:rsidRPr="00F94BDD">
        <w:rPr>
          <w:rFonts w:ascii="Times New Roman" w:hAnsi="Times New Roman" w:cs="Times New Roman"/>
          <w:sz w:val="24"/>
          <w:szCs w:val="24"/>
        </w:rPr>
        <w:t xml:space="preserve"> –</w:t>
      </w:r>
      <w:r w:rsidR="00FD4C7A" w:rsidRPr="00F94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BDD">
        <w:rPr>
          <w:rFonts w:ascii="Times New Roman" w:hAnsi="Times New Roman" w:cs="Times New Roman"/>
          <w:sz w:val="24"/>
          <w:szCs w:val="24"/>
        </w:rPr>
        <w:t>чёрс</w:t>
      </w:r>
      <w:proofErr w:type="spellEnd"/>
      <w:r w:rsidRPr="00F94BDD">
        <w:rPr>
          <w:rFonts w:ascii="Times New Roman" w:hAnsi="Times New Roman" w:cs="Times New Roman"/>
          <w:sz w:val="24"/>
          <w:szCs w:val="24"/>
        </w:rPr>
        <w:t xml:space="preserve"> … - один, два, три …»</w:t>
      </w:r>
    </w:p>
    <w:p w:rsidR="00E41941" w:rsidRPr="00F94BDD" w:rsidRDefault="00E41941" w:rsidP="00131B35">
      <w:pPr>
        <w:jc w:val="both"/>
        <w:rPr>
          <w:rFonts w:ascii="Times New Roman" w:hAnsi="Times New Roman" w:cs="Times New Roman"/>
          <w:sz w:val="24"/>
          <w:szCs w:val="24"/>
        </w:rPr>
      </w:pPr>
      <w:r w:rsidRPr="00F94BD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F94BDD">
        <w:rPr>
          <w:rFonts w:ascii="Times New Roman" w:hAnsi="Times New Roman" w:cs="Times New Roman"/>
          <w:sz w:val="24"/>
          <w:szCs w:val="24"/>
        </w:rPr>
        <w:t>Бир</w:t>
      </w:r>
      <w:proofErr w:type="spellEnd"/>
      <w:r w:rsidRPr="00F94BD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94BDD">
        <w:rPr>
          <w:rFonts w:ascii="Times New Roman" w:hAnsi="Times New Roman" w:cs="Times New Roman"/>
          <w:sz w:val="24"/>
          <w:szCs w:val="24"/>
        </w:rPr>
        <w:t>э</w:t>
      </w:r>
      <w:r w:rsidR="00D800F4" w:rsidRPr="00F94BDD">
        <w:rPr>
          <w:rFonts w:ascii="Times New Roman" w:hAnsi="Times New Roman" w:cs="Times New Roman"/>
          <w:sz w:val="24"/>
          <w:szCs w:val="24"/>
        </w:rPr>
        <w:t>к</w:t>
      </w:r>
      <w:r w:rsidRPr="00F94BDD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F94BDD">
        <w:rPr>
          <w:rFonts w:ascii="Times New Roman" w:hAnsi="Times New Roman" w:cs="Times New Roman"/>
          <w:sz w:val="24"/>
          <w:szCs w:val="24"/>
        </w:rPr>
        <w:t xml:space="preserve"> –</w:t>
      </w:r>
      <w:r w:rsidR="00D800F4" w:rsidRPr="00F94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0F4" w:rsidRPr="00F94BDD">
        <w:rPr>
          <w:rFonts w:ascii="Times New Roman" w:hAnsi="Times New Roman" w:cs="Times New Roman"/>
          <w:sz w:val="24"/>
          <w:szCs w:val="24"/>
        </w:rPr>
        <w:t>ю</w:t>
      </w:r>
      <w:r w:rsidRPr="00F94BDD">
        <w:rPr>
          <w:rFonts w:ascii="Times New Roman" w:hAnsi="Times New Roman" w:cs="Times New Roman"/>
          <w:sz w:val="24"/>
          <w:szCs w:val="24"/>
        </w:rPr>
        <w:t>ч</w:t>
      </w:r>
      <w:proofErr w:type="spellEnd"/>
      <w:r w:rsidRPr="00F94BD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94BDD">
        <w:rPr>
          <w:rFonts w:ascii="Times New Roman" w:hAnsi="Times New Roman" w:cs="Times New Roman"/>
          <w:sz w:val="24"/>
          <w:szCs w:val="24"/>
        </w:rPr>
        <w:t>д</w:t>
      </w:r>
      <w:r w:rsidR="00D800F4" w:rsidRPr="00F94BDD">
        <w:rPr>
          <w:rFonts w:ascii="Times New Roman" w:hAnsi="Times New Roman" w:cs="Times New Roman"/>
          <w:sz w:val="24"/>
          <w:szCs w:val="24"/>
        </w:rPr>
        <w:t>о</w:t>
      </w:r>
      <w:r w:rsidRPr="00F94BDD">
        <w:rPr>
          <w:rFonts w:ascii="Times New Roman" w:hAnsi="Times New Roman" w:cs="Times New Roman"/>
          <w:sz w:val="24"/>
          <w:szCs w:val="24"/>
        </w:rPr>
        <w:t>рт</w:t>
      </w:r>
      <w:proofErr w:type="spellEnd"/>
      <w:r w:rsidRPr="00F94BDD">
        <w:rPr>
          <w:rFonts w:ascii="Times New Roman" w:hAnsi="Times New Roman" w:cs="Times New Roman"/>
          <w:sz w:val="24"/>
          <w:szCs w:val="24"/>
        </w:rPr>
        <w:t xml:space="preserve"> … - один, два, три, четыре»</w:t>
      </w:r>
    </w:p>
    <w:p w:rsidR="00E41941" w:rsidRPr="00F94BDD" w:rsidRDefault="00E41941" w:rsidP="00131B35">
      <w:pPr>
        <w:jc w:val="both"/>
        <w:rPr>
          <w:rFonts w:ascii="Times New Roman" w:hAnsi="Times New Roman" w:cs="Times New Roman"/>
          <w:sz w:val="24"/>
          <w:szCs w:val="24"/>
        </w:rPr>
      </w:pPr>
      <w:r w:rsidRPr="00F94BDD">
        <w:rPr>
          <w:rFonts w:ascii="Times New Roman" w:hAnsi="Times New Roman" w:cs="Times New Roman"/>
          <w:sz w:val="24"/>
          <w:szCs w:val="24"/>
        </w:rPr>
        <w:t xml:space="preserve">«Мен </w:t>
      </w:r>
      <w:proofErr w:type="spellStart"/>
      <w:r w:rsidRPr="00F94BDD">
        <w:rPr>
          <w:rFonts w:ascii="Times New Roman" w:hAnsi="Times New Roman" w:cs="Times New Roman"/>
          <w:sz w:val="24"/>
          <w:szCs w:val="24"/>
        </w:rPr>
        <w:t>син</w:t>
      </w:r>
      <w:proofErr w:type="spellEnd"/>
      <w:r w:rsidRPr="00F94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BDD">
        <w:rPr>
          <w:rFonts w:ascii="Times New Roman" w:hAnsi="Times New Roman" w:cs="Times New Roman"/>
          <w:sz w:val="24"/>
          <w:szCs w:val="24"/>
        </w:rPr>
        <w:t>яратан</w:t>
      </w:r>
      <w:proofErr w:type="spellEnd"/>
      <w:r w:rsidRPr="00F94BDD">
        <w:rPr>
          <w:rFonts w:ascii="Times New Roman" w:hAnsi="Times New Roman" w:cs="Times New Roman"/>
          <w:sz w:val="24"/>
          <w:szCs w:val="24"/>
        </w:rPr>
        <w:t>. – Я тебя люблю»</w:t>
      </w:r>
    </w:p>
    <w:p w:rsidR="00E41941" w:rsidRPr="00F94BDD" w:rsidRDefault="00E41941" w:rsidP="00131B35">
      <w:pPr>
        <w:jc w:val="both"/>
        <w:rPr>
          <w:rFonts w:ascii="Times New Roman" w:hAnsi="Times New Roman" w:cs="Times New Roman"/>
          <w:sz w:val="24"/>
          <w:szCs w:val="24"/>
        </w:rPr>
      </w:pPr>
      <w:r w:rsidRPr="00F94BDD">
        <w:rPr>
          <w:rFonts w:ascii="Times New Roman" w:hAnsi="Times New Roman" w:cs="Times New Roman"/>
          <w:sz w:val="24"/>
          <w:szCs w:val="24"/>
        </w:rPr>
        <w:t>И еще уточнения – «азерб.», «армян</w:t>
      </w:r>
      <w:proofErr w:type="gramStart"/>
      <w:r w:rsidRPr="00F94BDD">
        <w:rPr>
          <w:rFonts w:ascii="Times New Roman" w:hAnsi="Times New Roman" w:cs="Times New Roman"/>
          <w:sz w:val="24"/>
          <w:szCs w:val="24"/>
        </w:rPr>
        <w:t>.»</w:t>
      </w:r>
      <w:r w:rsidR="002E1C7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020FE" w:rsidRPr="00F94BDD" w:rsidRDefault="00E41941" w:rsidP="00131B35">
      <w:pPr>
        <w:jc w:val="both"/>
        <w:rPr>
          <w:rFonts w:ascii="Times New Roman" w:hAnsi="Times New Roman" w:cs="Times New Roman"/>
          <w:sz w:val="24"/>
          <w:szCs w:val="24"/>
        </w:rPr>
      </w:pPr>
      <w:r w:rsidRPr="00F94BDD">
        <w:rPr>
          <w:rFonts w:ascii="Times New Roman" w:hAnsi="Times New Roman" w:cs="Times New Roman"/>
          <w:sz w:val="24"/>
          <w:szCs w:val="24"/>
        </w:rPr>
        <w:tab/>
        <w:t xml:space="preserve">Весь рассказ о той юношеской самостоятельной экспедиции можно было бы назвать «Их было четверо» и посвятить дружбе народов СССР. А можно было бы, следуя </w:t>
      </w:r>
      <w:proofErr w:type="spellStart"/>
      <w:r w:rsidRPr="00F94BDD">
        <w:rPr>
          <w:rFonts w:ascii="Times New Roman" w:hAnsi="Times New Roman" w:cs="Times New Roman"/>
          <w:sz w:val="24"/>
          <w:szCs w:val="24"/>
        </w:rPr>
        <w:t>Сетону</w:t>
      </w:r>
      <w:proofErr w:type="spellEnd"/>
      <w:r w:rsidRPr="00F94BDD">
        <w:rPr>
          <w:rFonts w:ascii="Times New Roman" w:hAnsi="Times New Roman" w:cs="Times New Roman"/>
          <w:sz w:val="24"/>
          <w:szCs w:val="24"/>
        </w:rPr>
        <w:t xml:space="preserve">-Томпсону с его «Маленькими дикарями» и </w:t>
      </w:r>
      <w:r w:rsidR="001020FE" w:rsidRPr="00F94BDD">
        <w:rPr>
          <w:rFonts w:ascii="Times New Roman" w:hAnsi="Times New Roman" w:cs="Times New Roman"/>
          <w:sz w:val="24"/>
          <w:szCs w:val="24"/>
        </w:rPr>
        <w:t xml:space="preserve">А.Н. Формозову  - автору книги «Шесть дней в лесу и среди природы», рассказать как надо и как не надо вести себя </w:t>
      </w:r>
      <w:r w:rsidR="001C694F">
        <w:rPr>
          <w:rFonts w:ascii="Times New Roman" w:hAnsi="Times New Roman" w:cs="Times New Roman"/>
          <w:sz w:val="24"/>
          <w:szCs w:val="24"/>
        </w:rPr>
        <w:t xml:space="preserve">мальчикам </w:t>
      </w:r>
      <w:r w:rsidR="001020FE" w:rsidRPr="00F94BDD">
        <w:rPr>
          <w:rFonts w:ascii="Times New Roman" w:hAnsi="Times New Roman" w:cs="Times New Roman"/>
          <w:sz w:val="24"/>
          <w:szCs w:val="24"/>
        </w:rPr>
        <w:t>в природе, когда остаё</w:t>
      </w:r>
      <w:r w:rsidR="001C694F">
        <w:rPr>
          <w:rFonts w:ascii="Times New Roman" w:hAnsi="Times New Roman" w:cs="Times New Roman"/>
          <w:sz w:val="24"/>
          <w:szCs w:val="24"/>
        </w:rPr>
        <w:t>тесь</w:t>
      </w:r>
      <w:r w:rsidR="001020FE" w:rsidRPr="00F94BDD">
        <w:rPr>
          <w:rFonts w:ascii="Times New Roman" w:hAnsi="Times New Roman" w:cs="Times New Roman"/>
          <w:sz w:val="24"/>
          <w:szCs w:val="24"/>
        </w:rPr>
        <w:t xml:space="preserve"> с нею наедине. Особенно в диких краях, по сути – наедине с туземцами. Но в нашем случае туземцы были вполне цивилизованными – помогали в пути, спасали, угощали, учили местным языкам. А вот природа и вправду, оказалась по</w:t>
      </w:r>
      <w:r w:rsidR="001C694F">
        <w:rPr>
          <w:rFonts w:ascii="Times New Roman" w:hAnsi="Times New Roman" w:cs="Times New Roman"/>
          <w:sz w:val="24"/>
          <w:szCs w:val="24"/>
        </w:rPr>
        <w:t>-</w:t>
      </w:r>
      <w:r w:rsidR="001020FE" w:rsidRPr="00F94BDD">
        <w:rPr>
          <w:rFonts w:ascii="Times New Roman" w:hAnsi="Times New Roman" w:cs="Times New Roman"/>
          <w:sz w:val="24"/>
          <w:szCs w:val="24"/>
        </w:rPr>
        <w:t xml:space="preserve">настоящему дикой. </w:t>
      </w:r>
    </w:p>
    <w:p w:rsidR="00E41941" w:rsidRPr="00F94BDD" w:rsidRDefault="001020FE" w:rsidP="00131B3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BDD">
        <w:rPr>
          <w:rFonts w:ascii="Times New Roman" w:hAnsi="Times New Roman" w:cs="Times New Roman"/>
          <w:sz w:val="24"/>
          <w:szCs w:val="24"/>
        </w:rPr>
        <w:t xml:space="preserve">Была зима 1966-го года. До поступления </w:t>
      </w:r>
      <w:r w:rsidR="00082735">
        <w:rPr>
          <w:rFonts w:ascii="Times New Roman" w:hAnsi="Times New Roman" w:cs="Times New Roman"/>
          <w:sz w:val="24"/>
          <w:szCs w:val="24"/>
        </w:rPr>
        <w:t xml:space="preserve">в МГУ </w:t>
      </w:r>
      <w:r w:rsidRPr="00F94BDD">
        <w:rPr>
          <w:rFonts w:ascii="Times New Roman" w:hAnsi="Times New Roman" w:cs="Times New Roman"/>
          <w:sz w:val="24"/>
          <w:szCs w:val="24"/>
        </w:rPr>
        <w:t xml:space="preserve">оставалось всего 7 месяцев. Новогодние каникулы в школе были короткими, но мы, наслушавшись </w:t>
      </w:r>
      <w:r w:rsidR="00401321" w:rsidRPr="00F94BDD">
        <w:rPr>
          <w:rFonts w:ascii="Times New Roman" w:hAnsi="Times New Roman" w:cs="Times New Roman"/>
          <w:sz w:val="24"/>
          <w:szCs w:val="24"/>
        </w:rPr>
        <w:t>рассказов про фантастические зимовки птиц на озёрах Азербайджана</w:t>
      </w:r>
      <w:r w:rsidR="00082735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="00082735">
        <w:rPr>
          <w:rFonts w:ascii="Times New Roman" w:hAnsi="Times New Roman" w:cs="Times New Roman"/>
          <w:sz w:val="24"/>
          <w:szCs w:val="24"/>
        </w:rPr>
        <w:t>Сары-су</w:t>
      </w:r>
      <w:proofErr w:type="gramEnd"/>
      <w:r w:rsidR="00082735">
        <w:rPr>
          <w:rFonts w:ascii="Times New Roman" w:hAnsi="Times New Roman" w:cs="Times New Roman"/>
          <w:sz w:val="24"/>
          <w:szCs w:val="24"/>
        </w:rPr>
        <w:t xml:space="preserve"> и других</w:t>
      </w:r>
      <w:r w:rsidRPr="00F94BDD">
        <w:rPr>
          <w:rFonts w:ascii="Times New Roman" w:hAnsi="Times New Roman" w:cs="Times New Roman"/>
          <w:sz w:val="24"/>
          <w:szCs w:val="24"/>
        </w:rPr>
        <w:t>,</w:t>
      </w:r>
      <w:r w:rsidR="00401321" w:rsidRPr="00F94BDD">
        <w:rPr>
          <w:rFonts w:ascii="Times New Roman" w:hAnsi="Times New Roman" w:cs="Times New Roman"/>
          <w:sz w:val="24"/>
          <w:szCs w:val="24"/>
        </w:rPr>
        <w:t xml:space="preserve"> заранее договорились – едем! </w:t>
      </w:r>
      <w:proofErr w:type="gramStart"/>
      <w:r w:rsidR="00401321" w:rsidRPr="00F94BDD">
        <w:rPr>
          <w:rFonts w:ascii="Times New Roman" w:hAnsi="Times New Roman" w:cs="Times New Roman"/>
          <w:sz w:val="24"/>
          <w:szCs w:val="24"/>
        </w:rPr>
        <w:t>По научному это называлось «Экспедиция по изучению зимовок птиц на озёрах Куро-</w:t>
      </w:r>
      <w:proofErr w:type="spellStart"/>
      <w:r w:rsidR="00401321" w:rsidRPr="00F94BDD">
        <w:rPr>
          <w:rFonts w:ascii="Times New Roman" w:hAnsi="Times New Roman" w:cs="Times New Roman"/>
          <w:sz w:val="24"/>
          <w:szCs w:val="24"/>
        </w:rPr>
        <w:t>Аракской</w:t>
      </w:r>
      <w:proofErr w:type="spellEnd"/>
      <w:r w:rsidR="00401321" w:rsidRPr="00F94BDD">
        <w:rPr>
          <w:rFonts w:ascii="Times New Roman" w:hAnsi="Times New Roman" w:cs="Times New Roman"/>
          <w:sz w:val="24"/>
          <w:szCs w:val="24"/>
        </w:rPr>
        <w:t xml:space="preserve"> низменности».</w:t>
      </w:r>
      <w:proofErr w:type="gramEnd"/>
      <w:r w:rsidR="00401321" w:rsidRPr="00F94BDD">
        <w:rPr>
          <w:rFonts w:ascii="Times New Roman" w:hAnsi="Times New Roman" w:cs="Times New Roman"/>
          <w:sz w:val="24"/>
          <w:szCs w:val="24"/>
        </w:rPr>
        <w:t xml:space="preserve"> На карте озёр видно не было, а был</w:t>
      </w:r>
      <w:r w:rsidR="002E1C70">
        <w:rPr>
          <w:rFonts w:ascii="Times New Roman" w:hAnsi="Times New Roman" w:cs="Times New Roman"/>
          <w:sz w:val="24"/>
          <w:szCs w:val="24"/>
        </w:rPr>
        <w:t>а</w:t>
      </w:r>
      <w:r w:rsidR="00401321" w:rsidRPr="00F94BDD">
        <w:rPr>
          <w:rFonts w:ascii="Times New Roman" w:hAnsi="Times New Roman" w:cs="Times New Roman"/>
          <w:sz w:val="24"/>
          <w:szCs w:val="24"/>
        </w:rPr>
        <w:t xml:space="preserve"> пустын</w:t>
      </w:r>
      <w:r w:rsidR="002E1C70">
        <w:rPr>
          <w:rFonts w:ascii="Times New Roman" w:hAnsi="Times New Roman" w:cs="Times New Roman"/>
          <w:sz w:val="24"/>
          <w:szCs w:val="24"/>
        </w:rPr>
        <w:t>я</w:t>
      </w:r>
      <w:r w:rsidR="00401321" w:rsidRPr="00F94BDD">
        <w:rPr>
          <w:rFonts w:ascii="Times New Roman" w:hAnsi="Times New Roman" w:cs="Times New Roman"/>
          <w:sz w:val="24"/>
          <w:szCs w:val="24"/>
        </w:rPr>
        <w:t>. Но мы-то знали, что озёра есть</w:t>
      </w:r>
      <w:r w:rsidR="00082735">
        <w:rPr>
          <w:rFonts w:ascii="Times New Roman" w:hAnsi="Times New Roman" w:cs="Times New Roman"/>
          <w:sz w:val="24"/>
          <w:szCs w:val="24"/>
        </w:rPr>
        <w:t xml:space="preserve">, и </w:t>
      </w:r>
      <w:r w:rsidR="001C694F">
        <w:rPr>
          <w:rFonts w:ascii="Times New Roman" w:hAnsi="Times New Roman" w:cs="Times New Roman"/>
          <w:sz w:val="24"/>
          <w:szCs w:val="24"/>
        </w:rPr>
        <w:t xml:space="preserve">есть птицы - </w:t>
      </w:r>
      <w:r w:rsidR="00082735">
        <w:rPr>
          <w:rFonts w:ascii="Times New Roman" w:hAnsi="Times New Roman" w:cs="Times New Roman"/>
          <w:sz w:val="24"/>
          <w:szCs w:val="24"/>
        </w:rPr>
        <w:t xml:space="preserve">сотни тысяч, а может быть и миллионы </w:t>
      </w:r>
      <w:r w:rsidR="00401321" w:rsidRPr="00F94BDD">
        <w:rPr>
          <w:rFonts w:ascii="Times New Roman" w:hAnsi="Times New Roman" w:cs="Times New Roman"/>
          <w:sz w:val="24"/>
          <w:szCs w:val="24"/>
        </w:rPr>
        <w:t>птиц</w:t>
      </w:r>
      <w:r w:rsidR="001C694F">
        <w:rPr>
          <w:rFonts w:ascii="Times New Roman" w:hAnsi="Times New Roman" w:cs="Times New Roman"/>
          <w:sz w:val="24"/>
          <w:szCs w:val="24"/>
        </w:rPr>
        <w:t>, которые</w:t>
      </w:r>
      <w:r w:rsidR="00401321" w:rsidRPr="00F94BDD">
        <w:rPr>
          <w:rFonts w:ascii="Times New Roman" w:hAnsi="Times New Roman" w:cs="Times New Roman"/>
          <w:sz w:val="24"/>
          <w:szCs w:val="24"/>
        </w:rPr>
        <w:t xml:space="preserve"> скапливаются </w:t>
      </w:r>
      <w:r w:rsidR="002E1C70">
        <w:rPr>
          <w:rFonts w:ascii="Times New Roman" w:hAnsi="Times New Roman" w:cs="Times New Roman"/>
          <w:sz w:val="24"/>
          <w:szCs w:val="24"/>
        </w:rPr>
        <w:t>там</w:t>
      </w:r>
      <w:r w:rsidRPr="00F94BDD">
        <w:rPr>
          <w:rFonts w:ascii="Times New Roman" w:hAnsi="Times New Roman" w:cs="Times New Roman"/>
          <w:sz w:val="24"/>
          <w:szCs w:val="24"/>
        </w:rPr>
        <w:t xml:space="preserve"> </w:t>
      </w:r>
      <w:r w:rsidR="00401321" w:rsidRPr="00F94BDD">
        <w:rPr>
          <w:rFonts w:ascii="Times New Roman" w:hAnsi="Times New Roman" w:cs="Times New Roman"/>
          <w:sz w:val="24"/>
          <w:szCs w:val="24"/>
        </w:rPr>
        <w:t>на зимовку.</w:t>
      </w:r>
    </w:p>
    <w:p w:rsidR="00401321" w:rsidRPr="00F94BDD" w:rsidRDefault="00401321" w:rsidP="00131B3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BDD">
        <w:rPr>
          <w:rFonts w:ascii="Times New Roman" w:hAnsi="Times New Roman" w:cs="Times New Roman"/>
          <w:sz w:val="24"/>
          <w:szCs w:val="24"/>
        </w:rPr>
        <w:t>Экспедиция – это громко сказано, но все атрибуты серьезной организации были налицо: командировка в форме «Открытого письма» с нашими фамил</w:t>
      </w:r>
      <w:r w:rsidR="001C694F">
        <w:rPr>
          <w:rFonts w:ascii="Times New Roman" w:hAnsi="Times New Roman" w:cs="Times New Roman"/>
          <w:sz w:val="24"/>
          <w:szCs w:val="24"/>
        </w:rPr>
        <w:t>иями и просьбой от Московского О</w:t>
      </w:r>
      <w:r w:rsidRPr="00F94BDD">
        <w:rPr>
          <w:rFonts w:ascii="Times New Roman" w:hAnsi="Times New Roman" w:cs="Times New Roman"/>
          <w:sz w:val="24"/>
          <w:szCs w:val="24"/>
        </w:rPr>
        <w:t>бщества Испытателей Природы всем организациям и лицам оказывать нам содействие в работе – в изучении зимовок птиц и сборе коллекций для Зоологического музея</w:t>
      </w:r>
      <w:r w:rsidR="001C694F">
        <w:rPr>
          <w:rFonts w:ascii="Times New Roman" w:hAnsi="Times New Roman" w:cs="Times New Roman"/>
          <w:sz w:val="24"/>
          <w:szCs w:val="24"/>
        </w:rPr>
        <w:t xml:space="preserve"> МГУ</w:t>
      </w:r>
      <w:r w:rsidRPr="00F94BDD">
        <w:rPr>
          <w:rFonts w:ascii="Times New Roman" w:hAnsi="Times New Roman" w:cs="Times New Roman"/>
          <w:sz w:val="24"/>
          <w:szCs w:val="24"/>
        </w:rPr>
        <w:t>. Как и положено присутствовали все атрибуты экспедиции – рюкзаки, спальные мешки, штормовки</w:t>
      </w:r>
      <w:r w:rsidR="00FC29C4" w:rsidRPr="00F94BDD">
        <w:rPr>
          <w:rFonts w:ascii="Times New Roman" w:hAnsi="Times New Roman" w:cs="Times New Roman"/>
          <w:sz w:val="24"/>
          <w:szCs w:val="24"/>
        </w:rPr>
        <w:t>, болотные сапоги, а главное – ружья и патроны. О еде мало думали – там добудем.</w:t>
      </w:r>
    </w:p>
    <w:p w:rsidR="00934F7D" w:rsidRPr="00F94BDD" w:rsidRDefault="00875E32" w:rsidP="00875E32">
      <w:pPr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875E32">
        <w:rPr>
          <w:rFonts w:ascii="Times New Roman" w:hAnsi="Times New Roman" w:cs="Times New Roman"/>
          <w:b/>
          <w:i/>
          <w:sz w:val="24"/>
          <w:szCs w:val="24"/>
        </w:rPr>
        <w:t>Вокзал Баку – начало пути.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29C4" w:rsidRPr="00F94BDD">
        <w:rPr>
          <w:rFonts w:ascii="Times New Roman" w:hAnsi="Times New Roman" w:cs="Times New Roman"/>
          <w:sz w:val="24"/>
          <w:szCs w:val="24"/>
        </w:rPr>
        <w:t xml:space="preserve">Наш отряд – я, Валера Орлов, Володя </w:t>
      </w:r>
      <w:proofErr w:type="spellStart"/>
      <w:r w:rsidR="00FC29C4" w:rsidRPr="00F94BDD">
        <w:rPr>
          <w:rFonts w:ascii="Times New Roman" w:hAnsi="Times New Roman" w:cs="Times New Roman"/>
          <w:sz w:val="24"/>
          <w:szCs w:val="24"/>
        </w:rPr>
        <w:t>Деулин</w:t>
      </w:r>
      <w:proofErr w:type="spellEnd"/>
      <w:r w:rsidR="00FC29C4" w:rsidRPr="00F94BDD">
        <w:rPr>
          <w:rFonts w:ascii="Times New Roman" w:hAnsi="Times New Roman" w:cs="Times New Roman"/>
          <w:sz w:val="24"/>
          <w:szCs w:val="24"/>
        </w:rPr>
        <w:t xml:space="preserve"> и Володя Матвеев – со стороны производил вполне грозное впечатление. Уезжали мы из новогодней зимней Москв</w:t>
      </w:r>
      <w:r w:rsidR="001C694F">
        <w:rPr>
          <w:rFonts w:ascii="Times New Roman" w:hAnsi="Times New Roman" w:cs="Times New Roman"/>
          <w:sz w:val="24"/>
          <w:szCs w:val="24"/>
        </w:rPr>
        <w:t>ы</w:t>
      </w:r>
      <w:r w:rsidR="00FC29C4" w:rsidRPr="00F94BDD">
        <w:rPr>
          <w:rFonts w:ascii="Times New Roman" w:hAnsi="Times New Roman" w:cs="Times New Roman"/>
          <w:sz w:val="24"/>
          <w:szCs w:val="24"/>
        </w:rPr>
        <w:t>, были укутаны в зимнее и счастливы почти две недели почувствовать себя Пржевальскими, Арсеньевыми</w:t>
      </w:r>
      <w:r w:rsidR="001C694F">
        <w:rPr>
          <w:rFonts w:ascii="Times New Roman" w:hAnsi="Times New Roman" w:cs="Times New Roman"/>
          <w:sz w:val="24"/>
          <w:szCs w:val="24"/>
        </w:rPr>
        <w:t>,</w:t>
      </w:r>
      <w:r w:rsidR="00FC29C4" w:rsidRPr="00F94BDD">
        <w:rPr>
          <w:rFonts w:ascii="Times New Roman" w:hAnsi="Times New Roman" w:cs="Times New Roman"/>
          <w:sz w:val="24"/>
          <w:szCs w:val="24"/>
        </w:rPr>
        <w:t xml:space="preserve"> Киплингами</w:t>
      </w:r>
      <w:proofErr w:type="gramStart"/>
      <w:r w:rsidR="001C694F">
        <w:rPr>
          <w:rFonts w:ascii="Times New Roman" w:hAnsi="Times New Roman" w:cs="Times New Roman"/>
          <w:sz w:val="24"/>
          <w:szCs w:val="24"/>
        </w:rPr>
        <w:t xml:space="preserve"> …</w:t>
      </w:r>
      <w:r w:rsidR="00FC29C4" w:rsidRPr="00F94BDD">
        <w:rPr>
          <w:rFonts w:ascii="Times New Roman" w:hAnsi="Times New Roman" w:cs="Times New Roman"/>
          <w:sz w:val="24"/>
          <w:szCs w:val="24"/>
        </w:rPr>
        <w:t xml:space="preserve"> </w:t>
      </w:r>
      <w:r w:rsidR="001C694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FC29C4" w:rsidRPr="00F94BDD">
        <w:rPr>
          <w:rFonts w:ascii="Times New Roman" w:hAnsi="Times New Roman" w:cs="Times New Roman"/>
          <w:sz w:val="24"/>
          <w:szCs w:val="24"/>
        </w:rPr>
        <w:t xml:space="preserve"> конце концов – Восток – не Запад: «День – ночь – день – ночь …». Мой отец </w:t>
      </w:r>
      <w:r w:rsidR="002E1C70">
        <w:rPr>
          <w:rFonts w:ascii="Times New Roman" w:hAnsi="Times New Roman" w:cs="Times New Roman"/>
          <w:sz w:val="24"/>
          <w:szCs w:val="24"/>
        </w:rPr>
        <w:t xml:space="preserve">как раз </w:t>
      </w:r>
      <w:r w:rsidR="00FC29C4" w:rsidRPr="00F94BDD">
        <w:rPr>
          <w:rFonts w:ascii="Times New Roman" w:hAnsi="Times New Roman" w:cs="Times New Roman"/>
          <w:sz w:val="24"/>
          <w:szCs w:val="24"/>
        </w:rPr>
        <w:t>в это же время был в командировке, работал недалеко от Баку</w:t>
      </w:r>
      <w:r w:rsidR="002873DA" w:rsidRPr="00F94BDD">
        <w:rPr>
          <w:rFonts w:ascii="Times New Roman" w:hAnsi="Times New Roman" w:cs="Times New Roman"/>
          <w:sz w:val="24"/>
          <w:szCs w:val="24"/>
        </w:rPr>
        <w:t xml:space="preserve"> – в Сумгаите</w:t>
      </w:r>
      <w:r w:rsidR="00FC29C4" w:rsidRPr="00F94BDD">
        <w:rPr>
          <w:rFonts w:ascii="Times New Roman" w:hAnsi="Times New Roman" w:cs="Times New Roman"/>
          <w:sz w:val="24"/>
          <w:szCs w:val="24"/>
        </w:rPr>
        <w:t xml:space="preserve">. Он приехал </w:t>
      </w:r>
      <w:r w:rsidR="001C694F">
        <w:rPr>
          <w:rFonts w:ascii="Times New Roman" w:hAnsi="Times New Roman" w:cs="Times New Roman"/>
          <w:sz w:val="24"/>
          <w:szCs w:val="24"/>
        </w:rPr>
        <w:t xml:space="preserve">к нам </w:t>
      </w:r>
      <w:r w:rsidR="00FC29C4" w:rsidRPr="00F94BDD">
        <w:rPr>
          <w:rFonts w:ascii="Times New Roman" w:hAnsi="Times New Roman" w:cs="Times New Roman"/>
          <w:sz w:val="24"/>
          <w:szCs w:val="24"/>
        </w:rPr>
        <w:t>незадолго перед отправкой наших прицепных вагонов «</w:t>
      </w:r>
      <w:proofErr w:type="spellStart"/>
      <w:r w:rsidR="00FC29C4" w:rsidRPr="00F94BDD">
        <w:rPr>
          <w:rFonts w:ascii="Times New Roman" w:hAnsi="Times New Roman" w:cs="Times New Roman"/>
          <w:sz w:val="24"/>
          <w:szCs w:val="24"/>
        </w:rPr>
        <w:t>Бакы</w:t>
      </w:r>
      <w:proofErr w:type="spellEnd"/>
      <w:r w:rsidR="00FC29C4" w:rsidRPr="00F94BDD">
        <w:rPr>
          <w:rFonts w:ascii="Times New Roman" w:hAnsi="Times New Roman" w:cs="Times New Roman"/>
          <w:sz w:val="24"/>
          <w:szCs w:val="24"/>
        </w:rPr>
        <w:t xml:space="preserve"> – Барда» (ехали мы до Кюрдамира), встретил нас прямо на вокзале, купил в дорогу пакет пирожков, дал мне «резервные» 10 рублей и уехал обратно</w:t>
      </w:r>
      <w:r w:rsidR="002873DA" w:rsidRPr="00F94BDD">
        <w:rPr>
          <w:rFonts w:ascii="Times New Roman" w:hAnsi="Times New Roman" w:cs="Times New Roman"/>
          <w:sz w:val="24"/>
          <w:szCs w:val="24"/>
        </w:rPr>
        <w:t>. Вокзал напоминал Вавилон – азербайджанцы, армяне, евреи, грузины, русские. Всё гудело, ело, пило, плясало, плакало, смеялось</w:t>
      </w:r>
      <w:proofErr w:type="gramStart"/>
      <w:r w:rsidR="002873DA" w:rsidRPr="00F94BDD">
        <w:rPr>
          <w:rFonts w:ascii="Times New Roman" w:hAnsi="Times New Roman" w:cs="Times New Roman"/>
          <w:sz w:val="24"/>
          <w:szCs w:val="24"/>
        </w:rPr>
        <w:t xml:space="preserve"> … </w:t>
      </w:r>
      <w:r w:rsidR="00D800F4" w:rsidRPr="00F94BDD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D800F4" w:rsidRPr="00F94BDD">
        <w:rPr>
          <w:rFonts w:ascii="Times New Roman" w:hAnsi="Times New Roman" w:cs="Times New Roman"/>
          <w:sz w:val="24"/>
          <w:szCs w:val="24"/>
        </w:rPr>
        <w:t xml:space="preserve">ежду собой все говорили </w:t>
      </w:r>
      <w:r w:rsidR="00D800F4" w:rsidRPr="00F94BDD">
        <w:rPr>
          <w:rFonts w:ascii="Times New Roman" w:hAnsi="Times New Roman" w:cs="Times New Roman"/>
          <w:sz w:val="24"/>
          <w:szCs w:val="24"/>
        </w:rPr>
        <w:lastRenderedPageBreak/>
        <w:t xml:space="preserve">на русском, хотя внутри семей и группок пассажиров слышно было всё многообразие языков Закавказья. </w:t>
      </w:r>
      <w:r w:rsidR="002873DA" w:rsidRPr="00F94BDD">
        <w:rPr>
          <w:rFonts w:ascii="Times New Roman" w:hAnsi="Times New Roman" w:cs="Times New Roman"/>
          <w:sz w:val="24"/>
          <w:szCs w:val="24"/>
        </w:rPr>
        <w:t xml:space="preserve">Всем были интересны парни в хаки с ружьями и огромными рюкзаками. На охотников мы походили слабо, а вот на </w:t>
      </w:r>
      <w:proofErr w:type="gramStart"/>
      <w:r w:rsidR="002873DA" w:rsidRPr="00F94BDD">
        <w:rPr>
          <w:rFonts w:ascii="Times New Roman" w:hAnsi="Times New Roman" w:cs="Times New Roman"/>
          <w:sz w:val="24"/>
          <w:szCs w:val="24"/>
        </w:rPr>
        <w:t>пос</w:t>
      </w:r>
      <w:r w:rsidR="001C694F">
        <w:rPr>
          <w:rFonts w:ascii="Times New Roman" w:hAnsi="Times New Roman" w:cs="Times New Roman"/>
          <w:sz w:val="24"/>
          <w:szCs w:val="24"/>
        </w:rPr>
        <w:t>ылаемых</w:t>
      </w:r>
      <w:proofErr w:type="gramEnd"/>
      <w:r w:rsidR="002873DA" w:rsidRPr="00F94BDD">
        <w:rPr>
          <w:rFonts w:ascii="Times New Roman" w:hAnsi="Times New Roman" w:cs="Times New Roman"/>
          <w:sz w:val="24"/>
          <w:szCs w:val="24"/>
        </w:rPr>
        <w:t xml:space="preserve"> на спецзадание новобранцев …  Армяне учили нас правильно произносить слова при</w:t>
      </w:r>
      <w:r w:rsidR="001C694F">
        <w:rPr>
          <w:rFonts w:ascii="Times New Roman" w:hAnsi="Times New Roman" w:cs="Times New Roman"/>
          <w:sz w:val="24"/>
          <w:szCs w:val="24"/>
        </w:rPr>
        <w:t>знания любимой девушки. Валера О</w:t>
      </w:r>
      <w:r w:rsidR="002873DA" w:rsidRPr="00F94BDD">
        <w:rPr>
          <w:rFonts w:ascii="Times New Roman" w:hAnsi="Times New Roman" w:cs="Times New Roman"/>
          <w:sz w:val="24"/>
          <w:szCs w:val="24"/>
        </w:rPr>
        <w:t>рлов летом как раз провёл месяц в экспедиции в Армении и потому блистал своими знаниями</w:t>
      </w:r>
      <w:r w:rsidR="002E1C7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E1C70">
        <w:rPr>
          <w:rFonts w:ascii="Times New Roman" w:hAnsi="Times New Roman" w:cs="Times New Roman"/>
          <w:sz w:val="24"/>
          <w:szCs w:val="24"/>
        </w:rPr>
        <w:t>армянского</w:t>
      </w:r>
      <w:proofErr w:type="gramEnd"/>
      <w:r w:rsidR="002873DA" w:rsidRPr="00F94BDD">
        <w:rPr>
          <w:rFonts w:ascii="Times New Roman" w:hAnsi="Times New Roman" w:cs="Times New Roman"/>
          <w:sz w:val="24"/>
          <w:szCs w:val="24"/>
        </w:rPr>
        <w:t>. Уж признание девушке по-армянски, наш «</w:t>
      </w:r>
      <w:proofErr w:type="spellStart"/>
      <w:r w:rsidR="002873DA" w:rsidRPr="00F94BDD">
        <w:rPr>
          <w:rFonts w:ascii="Times New Roman" w:hAnsi="Times New Roman" w:cs="Times New Roman"/>
          <w:sz w:val="24"/>
          <w:szCs w:val="24"/>
        </w:rPr>
        <w:t>джермук</w:t>
      </w:r>
      <w:proofErr w:type="spellEnd"/>
      <w:r w:rsidR="002873DA" w:rsidRPr="00F94BDD">
        <w:rPr>
          <w:rFonts w:ascii="Times New Roman" w:hAnsi="Times New Roman" w:cs="Times New Roman"/>
          <w:sz w:val="24"/>
          <w:szCs w:val="24"/>
        </w:rPr>
        <w:t xml:space="preserve">», как его называла его армянская подружка, он мог произнести. Мне легко удавалось </w:t>
      </w:r>
      <w:r w:rsidR="00D800F4" w:rsidRPr="00F94BDD">
        <w:rPr>
          <w:rFonts w:ascii="Times New Roman" w:hAnsi="Times New Roman" w:cs="Times New Roman"/>
          <w:sz w:val="24"/>
          <w:szCs w:val="24"/>
        </w:rPr>
        <w:t xml:space="preserve">поражать языковыми знаниями азербайджанцев </w:t>
      </w:r>
      <w:r w:rsidR="00FD4C7A" w:rsidRPr="00F94BDD">
        <w:rPr>
          <w:rFonts w:ascii="Times New Roman" w:hAnsi="Times New Roman" w:cs="Times New Roman"/>
          <w:sz w:val="24"/>
          <w:szCs w:val="24"/>
        </w:rPr>
        <w:t>с</w:t>
      </w:r>
      <w:r w:rsidR="00D800F4" w:rsidRPr="00F94BDD">
        <w:rPr>
          <w:rFonts w:ascii="Times New Roman" w:hAnsi="Times New Roman" w:cs="Times New Roman"/>
          <w:sz w:val="24"/>
          <w:szCs w:val="24"/>
        </w:rPr>
        <w:t xml:space="preserve"> тюркской основой их языка. «Мэн </w:t>
      </w:r>
      <w:proofErr w:type="spellStart"/>
      <w:r w:rsidR="00D800F4" w:rsidRPr="00F94BDD">
        <w:rPr>
          <w:rFonts w:ascii="Times New Roman" w:hAnsi="Times New Roman" w:cs="Times New Roman"/>
          <w:sz w:val="24"/>
          <w:szCs w:val="24"/>
        </w:rPr>
        <w:t>якши</w:t>
      </w:r>
      <w:proofErr w:type="spellEnd"/>
      <w:r w:rsidR="00D800F4" w:rsidRPr="00F94BDD">
        <w:rPr>
          <w:rFonts w:ascii="Times New Roman" w:hAnsi="Times New Roman" w:cs="Times New Roman"/>
          <w:sz w:val="24"/>
          <w:szCs w:val="24"/>
        </w:rPr>
        <w:t xml:space="preserve"> …» - </w:t>
      </w:r>
      <w:r w:rsidR="00FD4C7A" w:rsidRPr="00F94BDD">
        <w:rPr>
          <w:rFonts w:ascii="Times New Roman" w:hAnsi="Times New Roman" w:cs="Times New Roman"/>
          <w:sz w:val="24"/>
          <w:szCs w:val="24"/>
        </w:rPr>
        <w:t>«</w:t>
      </w:r>
      <w:r w:rsidR="00D800F4" w:rsidRPr="00F94BDD">
        <w:rPr>
          <w:rFonts w:ascii="Times New Roman" w:hAnsi="Times New Roman" w:cs="Times New Roman"/>
          <w:sz w:val="24"/>
          <w:szCs w:val="24"/>
        </w:rPr>
        <w:t>Я хороший</w:t>
      </w:r>
      <w:r w:rsidR="00FD4C7A" w:rsidRPr="00F94BDD">
        <w:rPr>
          <w:rFonts w:ascii="Times New Roman" w:hAnsi="Times New Roman" w:cs="Times New Roman"/>
          <w:sz w:val="24"/>
          <w:szCs w:val="24"/>
        </w:rPr>
        <w:t>»</w:t>
      </w:r>
      <w:r w:rsidR="00D800F4" w:rsidRPr="00F94BDD">
        <w:rPr>
          <w:rFonts w:ascii="Times New Roman" w:hAnsi="Times New Roman" w:cs="Times New Roman"/>
          <w:sz w:val="24"/>
          <w:szCs w:val="24"/>
        </w:rPr>
        <w:t xml:space="preserve">. </w:t>
      </w:r>
      <w:r w:rsidR="00FD4C7A" w:rsidRPr="00F94BDD">
        <w:rPr>
          <w:rFonts w:ascii="Times New Roman" w:hAnsi="Times New Roman" w:cs="Times New Roman"/>
          <w:sz w:val="24"/>
          <w:szCs w:val="24"/>
        </w:rPr>
        <w:t xml:space="preserve"> Мама еще в детстве нас учила татарским и башкирским словам, которые узнала, когда сидела </w:t>
      </w:r>
      <w:r w:rsidR="001C694F">
        <w:rPr>
          <w:rFonts w:ascii="Times New Roman" w:hAnsi="Times New Roman" w:cs="Times New Roman"/>
          <w:sz w:val="24"/>
          <w:szCs w:val="24"/>
        </w:rPr>
        <w:t xml:space="preserve">с бабушкой Дусей </w:t>
      </w:r>
      <w:r w:rsidR="00FD4C7A" w:rsidRPr="00F94BDD">
        <w:rPr>
          <w:rFonts w:ascii="Times New Roman" w:hAnsi="Times New Roman" w:cs="Times New Roman"/>
          <w:sz w:val="24"/>
          <w:szCs w:val="24"/>
        </w:rPr>
        <w:t xml:space="preserve">в </w:t>
      </w:r>
      <w:r w:rsidR="002E1C70">
        <w:rPr>
          <w:rFonts w:ascii="Times New Roman" w:hAnsi="Times New Roman" w:cs="Times New Roman"/>
          <w:sz w:val="24"/>
          <w:szCs w:val="24"/>
        </w:rPr>
        <w:t xml:space="preserve">гулаговском </w:t>
      </w:r>
      <w:r w:rsidR="00FD4C7A" w:rsidRPr="00F94BDD">
        <w:rPr>
          <w:rFonts w:ascii="Times New Roman" w:hAnsi="Times New Roman" w:cs="Times New Roman"/>
          <w:sz w:val="24"/>
          <w:szCs w:val="24"/>
        </w:rPr>
        <w:t>лагере в Башкирии</w:t>
      </w:r>
      <w:r w:rsidR="002E1C70">
        <w:rPr>
          <w:rFonts w:ascii="Times New Roman" w:hAnsi="Times New Roman" w:cs="Times New Roman"/>
          <w:sz w:val="24"/>
          <w:szCs w:val="24"/>
        </w:rPr>
        <w:t xml:space="preserve"> («</w:t>
      </w:r>
      <w:proofErr w:type="spellStart"/>
      <w:r w:rsidR="002E1C70">
        <w:rPr>
          <w:rFonts w:ascii="Times New Roman" w:hAnsi="Times New Roman" w:cs="Times New Roman"/>
          <w:sz w:val="24"/>
          <w:szCs w:val="24"/>
        </w:rPr>
        <w:t>Башлаг</w:t>
      </w:r>
      <w:proofErr w:type="spellEnd"/>
      <w:r w:rsidR="002E1C70">
        <w:rPr>
          <w:rFonts w:ascii="Times New Roman" w:hAnsi="Times New Roman" w:cs="Times New Roman"/>
          <w:sz w:val="24"/>
          <w:szCs w:val="24"/>
        </w:rPr>
        <w:t>» назывался)</w:t>
      </w:r>
      <w:r w:rsidR="00FD4C7A" w:rsidRPr="00F94BDD">
        <w:rPr>
          <w:rFonts w:ascii="Times New Roman" w:hAnsi="Times New Roman" w:cs="Times New Roman"/>
          <w:sz w:val="24"/>
          <w:szCs w:val="24"/>
        </w:rPr>
        <w:t>. А над всем этим Вавилоном висел плакат «</w:t>
      </w:r>
      <w:proofErr w:type="spellStart"/>
      <w:r w:rsidR="00FD4C7A"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Русья</w:t>
      </w:r>
      <w:proofErr w:type="spellEnd"/>
      <w:r w:rsidR="00FD4C7A"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вэ Азербайджан </w:t>
      </w:r>
      <w:proofErr w:type="spellStart"/>
      <w:r w:rsidR="00FD4C7A"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халгларынын</w:t>
      </w:r>
      <w:proofErr w:type="spellEnd"/>
      <w:r w:rsidR="00FD4C7A"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FD4C7A"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достлугу</w:t>
      </w:r>
      <w:proofErr w:type="spellEnd"/>
      <w:r w:rsidR="00FD4C7A"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FD4C7A"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саглыгына</w:t>
      </w:r>
      <w:proofErr w:type="spellEnd"/>
      <w:r w:rsidR="00FD4C7A"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» - толи тост, толи приветствие. То, что это про </w:t>
      </w:r>
      <w:r w:rsidR="00934F7D"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«</w:t>
      </w:r>
      <w:r w:rsidR="00FD4C7A"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русские и азербайджанцы </w:t>
      </w:r>
      <w:r w:rsidR="00934F7D"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- </w:t>
      </w:r>
      <w:r w:rsidR="00FD4C7A"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дружба навек</w:t>
      </w:r>
      <w:r w:rsidR="00934F7D"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!</w:t>
      </w:r>
      <w:r w:rsidR="00FD4C7A"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»</w:t>
      </w:r>
      <w:r w:rsidR="00934F7D"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, мы догадывались, но детали были непонятны. </w:t>
      </w:r>
    </w:p>
    <w:p w:rsidR="00934F7D" w:rsidRPr="00F94BDD" w:rsidRDefault="00934F7D" w:rsidP="00131B35">
      <w:pPr>
        <w:ind w:firstLine="708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Путь до Кюрдамира был недалёким, но мы ехали всю ночь. Отдалялись от Каспия в сторону Куро-</w:t>
      </w:r>
      <w:proofErr w:type="spellStart"/>
      <w:r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Аракской</w:t>
      </w:r>
      <w:proofErr w:type="spellEnd"/>
      <w:r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низменности, пустыни с многочисленными озёрами, куда на зиму прилетают миллионы водоплавающих птиц – гусей, уток, казарок</w:t>
      </w:r>
      <w:r w:rsidR="00231345"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, лебедей</w:t>
      </w:r>
      <w:r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. </w:t>
      </w:r>
      <w:r w:rsidR="00231345"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Вагоны были, как нам казалось, дореволюционные, со специальной камерой на стене </w:t>
      </w:r>
      <w:r w:rsidR="008665E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тамбура </w:t>
      </w:r>
      <w:r w:rsidR="00231345"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для светильника - свеч</w:t>
      </w:r>
      <w:r w:rsidR="008665E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и</w:t>
      </w:r>
      <w:r w:rsidR="00231345"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или керосиновой лампы. Холод в поезде стоял жуткий. Но мы ехали навстречу приключениям и ничего не замечали.</w:t>
      </w:r>
    </w:p>
    <w:p w:rsidR="002C1598" w:rsidRPr="00F94BDD" w:rsidRDefault="00231345" w:rsidP="00131B35">
      <w:pPr>
        <w:ind w:firstLine="708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Утро принесло хмарь и морозец. Вот тебе и юг! В Кюрдамире мы хлебнули в прямом и переносном смысле восточного колорита – зашли в чайхану выпить чая перед дальнейшей дорогой. Чай был в гранёных стаканах </w:t>
      </w:r>
      <w:proofErr w:type="gramStart"/>
      <w:r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в прикуску</w:t>
      </w:r>
      <w:proofErr w:type="gramEnd"/>
      <w:r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с мелко колотым сахаром, а также с только что испечёнными пресными лепёшками. К чаю полаг</w:t>
      </w:r>
      <w:r w:rsidR="008665E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ался и разговор. Откуда? Куда? З</w:t>
      </w:r>
      <w:r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ачем? Что делать будете? Сравнительно быстро мы нашли того, кто нас перевезёт на другой низкий берег Куры. Нашли то сразу, да потом пожалели. То, что называлось лодкой</w:t>
      </w:r>
      <w:r w:rsidR="008665E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,</w:t>
      </w:r>
      <w:r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выглядело простым корытом или даже </w:t>
      </w:r>
      <w:r w:rsidR="008665E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удлиненными </w:t>
      </w:r>
      <w:r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носилками. Маленькая прямоугольная посудина без уключин, с низкой осадкой. Переправлялись по двое. Вода была в пяти сантиметрах от </w:t>
      </w:r>
      <w:r w:rsidR="00811F44"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борта. Туман стоял такой, что не </w:t>
      </w:r>
      <w:proofErr w:type="gramStart"/>
      <w:r w:rsidR="00811F44"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то</w:t>
      </w:r>
      <w:proofErr w:type="gramEnd"/>
      <w:r w:rsidR="00811F44"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что берега</w:t>
      </w:r>
      <w:r w:rsidR="008665E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,</w:t>
      </w:r>
      <w:r w:rsidR="00811F44"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гребца было н</w:t>
      </w:r>
      <w:r w:rsidR="002C1598"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е видно. Быстрое течение, ветер</w:t>
      </w:r>
      <w:r w:rsidR="00811F44"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, плывущие параллельным курсом тут и там мёртвые </w:t>
      </w:r>
      <w:r w:rsidR="008665E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осетры </w:t>
      </w:r>
      <w:r w:rsidR="00811F44"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с вспоротым брюхом. Вот чем запомнилась мне та переправа</w:t>
      </w:r>
      <w:r w:rsidR="008665E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!</w:t>
      </w:r>
      <w:r w:rsidR="00811F44"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gramStart"/>
      <w:r w:rsidR="008665E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П</w:t>
      </w:r>
      <w:r w:rsidR="00811F44"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о риск</w:t>
      </w:r>
      <w:r w:rsidR="008665E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у вполне </w:t>
      </w:r>
      <w:r w:rsidR="00811F44"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сопоставимая с запомнившимися </w:t>
      </w:r>
      <w:r w:rsidR="002E1C70"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на всю жизнь </w:t>
      </w:r>
      <w:r w:rsidR="00811F44"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случаями в моей длинной экспедиционной практике </w:t>
      </w:r>
      <w:r w:rsidR="002E1C7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–</w:t>
      </w:r>
      <w:r w:rsidR="00811F44"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2E1C7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с </w:t>
      </w:r>
      <w:r w:rsidR="00811F44"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аварийной посадк</w:t>
      </w:r>
      <w:r w:rsidR="002E1C7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ой</w:t>
      </w:r>
      <w:r w:rsidR="00811F44"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на Ан-2 на поплавках и высадк</w:t>
      </w:r>
      <w:r w:rsidR="002E1C7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ой</w:t>
      </w:r>
      <w:r w:rsidR="00811F44"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на льдину с тонущего катера на </w:t>
      </w:r>
      <w:proofErr w:type="spellStart"/>
      <w:r w:rsidR="00811F44"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Пясине</w:t>
      </w:r>
      <w:proofErr w:type="spellEnd"/>
      <w:r w:rsidR="00811F44"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, </w:t>
      </w:r>
      <w:r w:rsidR="002E1C7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с </w:t>
      </w:r>
      <w:r w:rsidR="00811F44"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маршрутом по горной тропе шириной 40 сантиметров над обрывом в Гималаях, </w:t>
      </w:r>
      <w:r w:rsidR="002E1C7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с </w:t>
      </w:r>
      <w:r w:rsidR="00811F44"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фор</w:t>
      </w:r>
      <w:r w:rsidR="008665E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с</w:t>
      </w:r>
      <w:r w:rsidR="00811F44"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ирование порогов в верховьях П</w:t>
      </w:r>
      <w:r w:rsidR="008665E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ечоры</w:t>
      </w:r>
      <w:r w:rsidR="00811F44"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, попаданием на байдарке в шторм посередине озера </w:t>
      </w:r>
      <w:proofErr w:type="spellStart"/>
      <w:r w:rsidR="00811F44"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Воже</w:t>
      </w:r>
      <w:proofErr w:type="spellEnd"/>
      <w:r w:rsidR="00811F44"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, </w:t>
      </w:r>
      <w:r w:rsidR="002E1C7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а также с</w:t>
      </w:r>
      <w:proofErr w:type="gramEnd"/>
      <w:r w:rsidR="002E1C7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811F44"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десятичасов</w:t>
      </w:r>
      <w:r w:rsidR="002E1C7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ым</w:t>
      </w:r>
      <w:r w:rsidR="00811F44"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переход</w:t>
      </w:r>
      <w:r w:rsidR="002E1C7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ом</w:t>
      </w:r>
      <w:r w:rsidR="00811F44"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через водораздельный ледник на Шпицбергене и т.д. </w:t>
      </w:r>
      <w:r w:rsidR="002C1598"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Только с</w:t>
      </w:r>
      <w:r w:rsidR="00811F44"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десяток </w:t>
      </w:r>
      <w:r w:rsidR="002C1598"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еще </w:t>
      </w:r>
      <w:r w:rsidR="00811F44"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таких случаев наберётся</w:t>
      </w:r>
      <w:r w:rsidR="002C1598"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. Хотя та переправа для мальчишек, которые переплывали летом 1964 и 1965 годов Оку в районе Пущина, может быть и не такая уж страшная. Ребята не знают, но </w:t>
      </w:r>
      <w:r w:rsidR="008665E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тогда </w:t>
      </w:r>
      <w:r w:rsidR="002C1598"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мне было очень страшно.</w:t>
      </w:r>
    </w:p>
    <w:p w:rsidR="00B20009" w:rsidRPr="00F94BDD" w:rsidRDefault="002C1598" w:rsidP="00131B35">
      <w:pPr>
        <w:ind w:firstLine="708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Перебрались и поняли сразу – дикой природой здесь и не пахнет. Пыльная дорога куда</w:t>
      </w:r>
      <w:r w:rsidR="008665E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-</w:t>
      </w:r>
      <w:r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то к виднеющемуся вдали селению, подстриженные ежиком тополя, пасущиеся бесхозные худые телята</w:t>
      </w:r>
      <w:r w:rsidR="00B20009"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. Но вдали обнадёживала </w:t>
      </w:r>
      <w:r w:rsidR="008665E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и</w:t>
      </w:r>
      <w:r w:rsidR="00B20009"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манила </w:t>
      </w:r>
      <w:r w:rsidR="008665E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к себе </w:t>
      </w:r>
      <w:r w:rsidR="00B20009"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трехметровая стена тростника, за которым слышался, повторяемый эхом, гомон водоплавающих птиц. Картину дополняли то налетающие, то скрывающиеся из виду амёбообразные гигантские </w:t>
      </w:r>
      <w:r w:rsidR="00B20009"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lastRenderedPageBreak/>
        <w:t xml:space="preserve">стаи мелких воробьиных птиц, да ухающие как-то не по-русски </w:t>
      </w:r>
      <w:proofErr w:type="spellStart"/>
      <w:r w:rsidR="00B20009"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сычики</w:t>
      </w:r>
      <w:proofErr w:type="spellEnd"/>
      <w:r w:rsidR="00B20009"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, спрятавшиеся в ветвях тополей.</w:t>
      </w:r>
    </w:p>
    <w:p w:rsidR="00875E32" w:rsidRDefault="00B20009" w:rsidP="00131B35">
      <w:pPr>
        <w:ind w:firstLine="708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Мы добрались до дома егеря </w:t>
      </w:r>
      <w:proofErr w:type="spellStart"/>
      <w:r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Гу</w:t>
      </w:r>
      <w:r w:rsidR="00DE72FA"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д</w:t>
      </w:r>
      <w:r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рата</w:t>
      </w:r>
      <w:proofErr w:type="spellEnd"/>
      <w:r w:rsidR="00DE72FA"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, познакомились с многочисленным его семейством, поставили палатку прямо между опорами триангуляционного знака, не дожидаясь вечерней зорьки, помчались на разведку. То, что мы увидели и услышали</w:t>
      </w:r>
      <w:r w:rsidR="008665E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,</w:t>
      </w:r>
      <w:r w:rsidR="00DE72FA"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нас поразило. Конечно</w:t>
      </w:r>
      <w:r w:rsidR="00875E3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,</w:t>
      </w:r>
      <w:r w:rsidR="00DE72FA"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мы привыкли к </w:t>
      </w:r>
      <w:proofErr w:type="gramStart"/>
      <w:r w:rsidR="00DE72FA"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эдакой</w:t>
      </w:r>
      <w:proofErr w:type="gramEnd"/>
      <w:r w:rsidR="00DE72FA"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среднерусской умеренности в природе, в составе </w:t>
      </w:r>
      <w:proofErr w:type="spellStart"/>
      <w:r w:rsidR="00DE72FA"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биоты</w:t>
      </w:r>
      <w:proofErr w:type="spellEnd"/>
      <w:r w:rsidR="00DE72FA"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. А здесь, несмотря на зиму, постоянный сумрак из-за тумана, всё кипело жизнью. По кустарниковой пустыне перелетали стайки пёстрых усатых синиц, в воздухе парило одновременно несколько хищников, в </w:t>
      </w:r>
      <w:proofErr w:type="spellStart"/>
      <w:r w:rsidR="00DE72FA"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т.ч</w:t>
      </w:r>
      <w:proofErr w:type="spellEnd"/>
      <w:r w:rsidR="00DE72FA"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. кто-то вроде скопы, за камышами в просветах </w:t>
      </w:r>
      <w:r w:rsidR="00DD5EE3"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виднелись стаи гусей, уток, лысух (</w:t>
      </w:r>
      <w:proofErr w:type="spellStart"/>
      <w:r w:rsidR="00DD5EE3" w:rsidRPr="00AA532B">
        <w:rPr>
          <w:rFonts w:ascii="Times New Roman" w:hAnsi="Times New Roman" w:cs="Times New Roman"/>
          <w:i/>
          <w:color w:val="212529"/>
          <w:sz w:val="24"/>
          <w:szCs w:val="24"/>
          <w:shd w:val="clear" w:color="auto" w:fill="FFFFFF"/>
        </w:rPr>
        <w:t>кашкалдак</w:t>
      </w:r>
      <w:proofErr w:type="spellEnd"/>
      <w:r w:rsidR="00DD5EE3"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-  по-азербайджански), куликов, в первый же день увидели султанскую курочку и нутрий, которые шныряли в пробитых лодками проходах в тростниках. Возвращались без особых трофеев, но в состоянии эйфории от </w:t>
      </w:r>
      <w:proofErr w:type="gramStart"/>
      <w:r w:rsidR="00DD5EE3"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увиденного</w:t>
      </w:r>
      <w:proofErr w:type="gramEnd"/>
      <w:r w:rsidR="00DD5EE3"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и услышанного. Ночь добавляла впечатлений – вой шакала, крики  птиц с озера</w:t>
      </w:r>
      <w:proofErr w:type="gramStart"/>
      <w:r w:rsidR="00DD5EE3"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… В</w:t>
      </w:r>
      <w:proofErr w:type="gramEnd"/>
      <w:r w:rsidR="00DD5EE3"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сё было рядом. Помню</w:t>
      </w:r>
      <w:r w:rsidR="00875E3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,</w:t>
      </w:r>
      <w:r w:rsidR="00DD5EE3"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с первого маршрута мы принесли несколько нырков, зеленого дятла и </w:t>
      </w:r>
      <w:r w:rsidR="00875E3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горсть</w:t>
      </w:r>
      <w:r w:rsidR="00DD5EE3"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попавших под выстрел </w:t>
      </w:r>
      <w:proofErr w:type="spellStart"/>
      <w:r w:rsidR="00DD5EE3" w:rsidRPr="00AA532B">
        <w:rPr>
          <w:rFonts w:ascii="Times New Roman" w:hAnsi="Times New Roman" w:cs="Times New Roman"/>
          <w:i/>
          <w:color w:val="212529"/>
          <w:sz w:val="24"/>
          <w:szCs w:val="24"/>
          <w:shd w:val="clear" w:color="auto" w:fill="FFFFFF"/>
        </w:rPr>
        <w:t>бюль-бюлей</w:t>
      </w:r>
      <w:proofErr w:type="spellEnd"/>
      <w:r w:rsidR="00DD5EE3"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(тех самых усатых синиц). Не дожидаясь сумерек</w:t>
      </w:r>
      <w:r w:rsidR="008665E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,</w:t>
      </w:r>
      <w:r w:rsidR="00DD5EE3"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89329C"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всё это мы стали препарировать, измерять, потом сняли шкурки и просолили их. </w:t>
      </w:r>
    </w:p>
    <w:p w:rsidR="00231345" w:rsidRPr="00F94BDD" w:rsidRDefault="0089329C" w:rsidP="00131B35">
      <w:pPr>
        <w:ind w:firstLine="708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proofErr w:type="gramStart"/>
      <w:r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Завидев такое дел</w:t>
      </w:r>
      <w:r w:rsidR="00875E3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о</w:t>
      </w:r>
      <w:r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самый младших из детей </w:t>
      </w:r>
      <w:r w:rsidR="008665E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егеря </w:t>
      </w:r>
      <w:proofErr w:type="spellStart"/>
      <w:r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Гудрата</w:t>
      </w:r>
      <w:proofErr w:type="spellEnd"/>
      <w:r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 попросил патрон, ушёл</w:t>
      </w:r>
      <w:proofErr w:type="gramEnd"/>
      <w:r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и через минуту раздался выстрел и он принёс нам горсть испанских воробьев, тучными стаями пролетающих над домиком егеря. Для охоты он выбрал самый простой способ  - отойдя от домика, поднялся на холмик, закрыл глава и выстрелил вверх</w:t>
      </w:r>
      <w:r w:rsidR="00875E3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,</w:t>
      </w:r>
      <w:r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не целясь. Бедные воробьи посыпались на землю как дождь.</w:t>
      </w:r>
    </w:p>
    <w:p w:rsidR="0089329C" w:rsidRPr="00F94BDD" w:rsidRDefault="0089329C" w:rsidP="00131B35">
      <w:pPr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875E32">
        <w:rPr>
          <w:rFonts w:ascii="Times New Roman" w:hAnsi="Times New Roman" w:cs="Times New Roman"/>
          <w:b/>
          <w:i/>
          <w:color w:val="212529"/>
          <w:sz w:val="24"/>
          <w:szCs w:val="24"/>
          <w:shd w:val="clear" w:color="auto" w:fill="FFFFFF"/>
        </w:rPr>
        <w:t>Будни юных зоологов.</w:t>
      </w:r>
      <w:r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Не могу сказать, что все дни были насыщены приключениями, трофеями и впечатлениями. Скорее, наоборот, всё самое интересное было, судя по разноголосице птичьего гомона, где-то посередине озер. Периодически мы наблюдали крупные стаи гусей, уток и журавлей, которые перелетали с озера на озеро, поднимались после гулких раскатов выстрелов на крыло и потом опять садились на недосягаемую для нас водную гладь.</w:t>
      </w:r>
    </w:p>
    <w:p w:rsidR="0089329C" w:rsidRPr="00F94BDD" w:rsidRDefault="0089329C" w:rsidP="00131B35">
      <w:pPr>
        <w:ind w:firstLine="708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Коллекция шкурок и тушек птиц для</w:t>
      </w:r>
      <w:r w:rsidR="008665E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зоомузея</w:t>
      </w:r>
      <w:r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пополнялась медленно. С мар</w:t>
      </w:r>
      <w:r w:rsidR="00CC50ED"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шрута возвращались усталые и гол</w:t>
      </w:r>
      <w:r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одные, день был короткий, а при электрическом свете</w:t>
      </w:r>
      <w:r w:rsidR="00CC50ED"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на крыльце дома </w:t>
      </w:r>
      <w:proofErr w:type="spellStart"/>
      <w:r w:rsidR="00CC50ED"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Гудрата</w:t>
      </w:r>
      <w:proofErr w:type="spellEnd"/>
      <w:r w:rsidR="00CC50ED"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препарировать добычу было трудно. Но всё же уже к середине срока с десяток просоленных шкурок экзотических птиц уже было. Кроме </w:t>
      </w:r>
      <w:proofErr w:type="spellStart"/>
      <w:r w:rsidR="00CC50ED"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бюль-бюлей</w:t>
      </w:r>
      <w:proofErr w:type="spellEnd"/>
      <w:r w:rsidR="00CC50ED"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были султанская курочка, чирки, сыч, кулики. В один из дней на лодке, пробираясь сквозь стену тростника мы с Володькой </w:t>
      </w:r>
      <w:proofErr w:type="spellStart"/>
      <w:r w:rsidR="00CC50ED"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Деулиным</w:t>
      </w:r>
      <w:proofErr w:type="spellEnd"/>
      <w:r w:rsidR="00CC50ED"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заблудились и уже в темноте выбирались напролом несколько часов. Шли на лай собак. Хочу заметить – испытание  достойное настоящих мужчин. Но лучше бы без таких испытаний, которые для нас могли обернуться бедой. Но сколько ещё в жизни будет таких испытаний</w:t>
      </w:r>
      <w:r w:rsidR="00875E3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? М</w:t>
      </w:r>
      <w:r w:rsidR="00CC50ED"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ы не знали. Не знали и сколько должно пройти времени, экспедиций, чтобы накопился опыт, чтобы такое не повторялось. «Такое» - это когда порезанные в кровь тростником руки двух </w:t>
      </w:r>
      <w:proofErr w:type="gramStart"/>
      <w:r w:rsidR="00CC50ED"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очумел</w:t>
      </w:r>
      <w:r w:rsidR="008B4377"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ых</w:t>
      </w:r>
      <w:proofErr w:type="gramEnd"/>
      <w:r w:rsidR="008B4377"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от бесконечной работы юнош</w:t>
      </w:r>
      <w:r w:rsidR="00875E3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ей</w:t>
      </w:r>
      <w:r w:rsidR="008B4377"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, протягивающих метр за метром лодку сквозь стену тростника. Мокрые, орущие свои походные песни, с ружьями наперевес, вслушивающиеся в отдаленные звуки ночи, далёкой деревни и бегающих по берегу кричащих друзей. Но и то и другое заглушал гомон птиц на озере.</w:t>
      </w:r>
    </w:p>
    <w:p w:rsidR="008B4377" w:rsidRPr="00F94BDD" w:rsidRDefault="008B4377" w:rsidP="00131B35">
      <w:pPr>
        <w:spacing w:after="0"/>
        <w:ind w:firstLine="708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lastRenderedPageBreak/>
        <w:t>Чтобы представить и понять</w:t>
      </w:r>
      <w:r w:rsidR="008C36A7"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,</w:t>
      </w:r>
      <w:r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как много гусей и уток было на озёрах Кюрдамира надо представить тучу в десяток километров шириной и длиной, полностью заполненную птицами, заслоняющую заходящее солнце на вечерней зорьке. Стаи не только поражали размерами, но оглушали криками. В один из дней стали мы свидетелями охоты военного начальства</w:t>
      </w:r>
      <w:r w:rsidR="00875E3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- г</w:t>
      </w:r>
      <w:r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енерал</w:t>
      </w:r>
      <w:r w:rsidR="00875E3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а</w:t>
      </w:r>
      <w:r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со свитою по суше и како</w:t>
      </w:r>
      <w:r w:rsidR="00875E3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го</w:t>
      </w:r>
      <w:r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-то большо</w:t>
      </w:r>
      <w:r w:rsidR="00875E3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го</w:t>
      </w:r>
      <w:r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начальник</w:t>
      </w:r>
      <w:r w:rsidR="00875E3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а</w:t>
      </w:r>
      <w:r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из Москвы на вертолёте</w:t>
      </w:r>
      <w:r w:rsidR="00875E3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. Они появились</w:t>
      </w:r>
      <w:r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во владениях нашего егеря внезапно, </w:t>
      </w:r>
      <w:r w:rsidR="00D219E6"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потом также внезапно и исчезли, а </w:t>
      </w:r>
      <w:proofErr w:type="gramStart"/>
      <w:r w:rsidR="00D219E6"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мы</w:t>
      </w:r>
      <w:proofErr w:type="gramEnd"/>
      <w:r w:rsidR="00D219E6"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не высовывая носа, дабы не попасть под выстрел, до вечера слушали отдаленную канонаду. А стаи, поднятые выстрелами, действительно заполнили всё небо, закрыв заходящее солнце. Было на душе </w:t>
      </w:r>
      <w:proofErr w:type="gramStart"/>
      <w:r w:rsidR="00F94BDD"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пакостно</w:t>
      </w:r>
      <w:proofErr w:type="gramEnd"/>
      <w:r w:rsidR="00F94BDD"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D219E6"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от</w:t>
      </w:r>
      <w:r w:rsidR="00875E3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этой </w:t>
      </w:r>
      <w:r w:rsidR="00D219E6"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безнаказанности. А ещё все время преследовала бредовая мысль, что стреляют они не метко, промахиваются и со злости просто бомбят озёра – бросают бомбы,</w:t>
      </w:r>
      <w:r w:rsid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а потом собирают погибших птиц</w:t>
      </w:r>
      <w:r w:rsidR="00D219E6"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. </w:t>
      </w:r>
      <w:r w:rsid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Несколько раз так ухало, что звенели стёкла в доме егеря. </w:t>
      </w:r>
      <w:r w:rsidR="00D219E6"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Как бы в подтверждение этих мыслей, на следующее утро появилась полоса прибитых ветром перьев на озере.</w:t>
      </w:r>
    </w:p>
    <w:p w:rsidR="005707F1" w:rsidRPr="00F94BDD" w:rsidRDefault="005707F1" w:rsidP="00131B35">
      <w:pPr>
        <w:spacing w:after="0"/>
        <w:ind w:firstLine="708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Ежедневно мы совершали маршруты и учёты по берегам озера, вглубь злаково-полынной пустыни, на солончаки и на озера. Фиксировали следы на грунте, в бинокль следили за перемещениями птиц и зверей. Стреляли уже не так часто, как в первые дни.  Но коллекцию пополнили всем</w:t>
      </w:r>
      <w:r w:rsid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и видами</w:t>
      </w:r>
      <w:r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, </w:t>
      </w:r>
      <w:r w:rsid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какие</w:t>
      </w:r>
      <w:r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только могли </w:t>
      </w:r>
      <w:r w:rsidR="00E06CFB"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обнаружить в радиусе десяти километров</w:t>
      </w:r>
      <w:r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, а продуктовое снабжение было налажено вполне сносно</w:t>
      </w:r>
      <w:r w:rsidR="00E06CFB"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– озеро кормило исправно</w:t>
      </w:r>
      <w:r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.</w:t>
      </w:r>
    </w:p>
    <w:p w:rsidR="00875E32" w:rsidRDefault="00D219E6" w:rsidP="00131B35">
      <w:pPr>
        <w:spacing w:after="0"/>
        <w:ind w:firstLine="708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Незадолго до окончания нашей экспедиции у нас появился и живой трофей – молодая нутрия, которую мы поймали </w:t>
      </w:r>
      <w:r w:rsidR="005707F1"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на протоке и решили везти в Москву. Из моей гербарной сетки  и фанеры соорудили клетку и так с ней и отправились обратно, пройдя все этапы путешествия, но теперь – с юга на север.</w:t>
      </w:r>
      <w:r w:rsidR="00E06CFB"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</w:p>
    <w:p w:rsidR="00E06CFB" w:rsidRPr="00F94BDD" w:rsidRDefault="00875E32" w:rsidP="00875E32">
      <w:pPr>
        <w:spacing w:after="0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875E32">
        <w:rPr>
          <w:rFonts w:ascii="Times New Roman" w:hAnsi="Times New Roman" w:cs="Times New Roman"/>
          <w:b/>
          <w:i/>
          <w:color w:val="212529"/>
          <w:sz w:val="24"/>
          <w:szCs w:val="24"/>
          <w:shd w:val="clear" w:color="auto" w:fill="FFFFFF"/>
        </w:rPr>
        <w:t>Дорога домой.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gramStart"/>
      <w:r w:rsidR="00E06CFB"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Прицепной вагон из Барды, в который мы сели в Кюрдамире, был прямым до Москвы и поэтому целый день стоял на запасных путях в Баку, ожидая скорого на столицу.</w:t>
      </w:r>
      <w:proofErr w:type="gramEnd"/>
      <w:r w:rsidR="00E06CFB"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На оставши</w:t>
      </w:r>
      <w:r w:rsidR="00AA532B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еся деньги мы с голоду накупили, не оставив ни копейки на сутки пути, </w:t>
      </w:r>
      <w:r w:rsidR="00E06CFB"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несколько лепёшек и бутылку ликёра «</w:t>
      </w:r>
      <w:proofErr w:type="spellStart"/>
      <w:r w:rsidR="00E06CFB"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Бенедектин</w:t>
      </w:r>
      <w:proofErr w:type="spellEnd"/>
      <w:r w:rsidR="00E06CFB"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». </w:t>
      </w:r>
      <w:proofErr w:type="gramStart"/>
      <w:r w:rsidR="00E06CFB"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В ожидании отправления с добрыми соседями учили азербайджанские и армянские слова (до «</w:t>
      </w:r>
      <w:proofErr w:type="spellStart"/>
      <w:r w:rsidR="00E06CFB"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сумгаитской</w:t>
      </w:r>
      <w:proofErr w:type="spellEnd"/>
      <w:r w:rsidR="00E06CFB"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резни» оставалось еще 25 лет!), слушали истории про «бакинский интернационал» - это когда из-за девчонки русский с азербайджанцем подерутся, то каждый может бежать в армянский или еврейский кварталы</w:t>
      </w:r>
      <w:r w:rsidR="00AA532B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за помощью</w:t>
      </w:r>
      <w:r w:rsidR="00E06CFB"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, но чаще – мирятся и наслаждаются сытной </w:t>
      </w:r>
      <w:r w:rsidR="00AA532B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и теплой </w:t>
      </w:r>
      <w:r w:rsidR="00E06CFB"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приморской жизнью.</w:t>
      </w:r>
      <w:proofErr w:type="gramEnd"/>
    </w:p>
    <w:p w:rsidR="00953EB8" w:rsidRPr="00F94BDD" w:rsidRDefault="00E06CFB" w:rsidP="00131B35">
      <w:pPr>
        <w:spacing w:after="0"/>
        <w:ind w:firstLine="708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Был январь, было тепло, много фруктов, вокруг добрые </w:t>
      </w:r>
      <w:r w:rsidR="00953EB8"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люди, для которых грязные обветренные, пахнущие костром, отроки с клеткой с живой нутрией, с ружьями.  К этому еще следует добавить запах прогорклого жира от птичьих шкурок и запах формалина, которым мы обработали добытых, но не вскрытых в последние дни, птиц. Экзотика! </w:t>
      </w:r>
    </w:p>
    <w:p w:rsidR="008C36A7" w:rsidRPr="00F94BDD" w:rsidRDefault="00953EB8" w:rsidP="00131B35">
      <w:pPr>
        <w:spacing w:after="0"/>
        <w:ind w:firstLine="708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Конечно, нас подкармливали всю дорогу. Требовали взамен только одно – объяснить кто мы такие и что это за зверь, которого по несколько раз в день выносят в туалет и пускают поплавать в наполненную раковину. Доехали живыми. Рассказов в Москве было на месяцы. </w:t>
      </w:r>
    </w:p>
    <w:p w:rsidR="00E422D5" w:rsidRDefault="008C36A7" w:rsidP="00131B35">
      <w:pPr>
        <w:spacing w:after="0"/>
        <w:ind w:firstLine="708"/>
        <w:jc w:val="both"/>
      </w:pPr>
      <w:r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Но уже маячили впереди выпускные экзамены в школе, и вступительные – в университет. Но это другая история – совсем не об экспедициях в далекие места. </w:t>
      </w:r>
      <w:r w:rsidR="00953EB8"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По нашим стопам в последующие годы на к</w:t>
      </w:r>
      <w:r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о</w:t>
      </w:r>
      <w:r w:rsidR="00953EB8"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рдон к </w:t>
      </w:r>
      <w:proofErr w:type="spellStart"/>
      <w:r w:rsidR="00953EB8"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Гудрату</w:t>
      </w:r>
      <w:proofErr w:type="spellEnd"/>
      <w:r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на зимние каникулы несколько раз приезжали наши младшие товарищи – будущие зоологи. Это стало своего рода традицией, родоначальниками которой стали мы в далёком 1966 году</w:t>
      </w:r>
      <w:r w:rsidR="00436C2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.</w:t>
      </w:r>
      <w:r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Ведь и нам кто-то </w:t>
      </w:r>
      <w:r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lastRenderedPageBreak/>
        <w:t>подсказал и про тверские болота, и про озеро Сомино в Ярославской области, и про Алтай, ведь и мы за кем-то шли, а кому-то прокладывали путь</w:t>
      </w:r>
      <w:r w:rsidR="00131B3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F94BD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…</w:t>
      </w:r>
      <w:r w:rsidR="0072183F">
        <w:t xml:space="preserve"> </w:t>
      </w:r>
    </w:p>
    <w:p w:rsidR="00AA532B" w:rsidRPr="00AA532B" w:rsidRDefault="00AA532B" w:rsidP="00131B3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532B">
        <w:rPr>
          <w:rFonts w:ascii="Times New Roman" w:hAnsi="Times New Roman" w:cs="Times New Roman"/>
          <w:sz w:val="24"/>
          <w:szCs w:val="24"/>
        </w:rPr>
        <w:t>А наша юношеская зимняя экспедиция на зимовки птиц в Куро-</w:t>
      </w:r>
      <w:proofErr w:type="spellStart"/>
      <w:r w:rsidRPr="00AA532B">
        <w:rPr>
          <w:rFonts w:ascii="Times New Roman" w:hAnsi="Times New Roman" w:cs="Times New Roman"/>
          <w:sz w:val="24"/>
          <w:szCs w:val="24"/>
        </w:rPr>
        <w:t>Аракскую</w:t>
      </w:r>
      <w:proofErr w:type="spellEnd"/>
      <w:r w:rsidRPr="00AA532B">
        <w:rPr>
          <w:rFonts w:ascii="Times New Roman" w:hAnsi="Times New Roman" w:cs="Times New Roman"/>
          <w:sz w:val="24"/>
          <w:szCs w:val="24"/>
        </w:rPr>
        <w:t xml:space="preserve"> низменность оказалась важной вехой для каждого. Все участники сохранили верность науке, стали биологами, научились поддерживать друг друга в трудное время, получили первые навыки общения с людьми другой культуры и веры, сумели организовать свой был вдали от дома. Поверьте, для 16-летних мальчишек это уже </w:t>
      </w:r>
      <w:proofErr w:type="gramStart"/>
      <w:r w:rsidRPr="00AA532B">
        <w:rPr>
          <w:rFonts w:ascii="Times New Roman" w:hAnsi="Times New Roman" w:cs="Times New Roman"/>
          <w:sz w:val="24"/>
          <w:szCs w:val="24"/>
        </w:rPr>
        <w:t>не мало</w:t>
      </w:r>
      <w:proofErr w:type="gramEnd"/>
      <w:r w:rsidRPr="00AA532B">
        <w:rPr>
          <w:rFonts w:ascii="Times New Roman" w:hAnsi="Times New Roman" w:cs="Times New Roman"/>
          <w:sz w:val="24"/>
          <w:szCs w:val="24"/>
        </w:rPr>
        <w:t xml:space="preserve"> для первых шагов самостоятельной жизни.  </w:t>
      </w:r>
      <w:bookmarkStart w:id="0" w:name="_GoBack"/>
      <w:bookmarkEnd w:id="0"/>
    </w:p>
    <w:sectPr w:rsidR="00AA532B" w:rsidRPr="00AA5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83F"/>
    <w:rsid w:val="00082735"/>
    <w:rsid w:val="001020FE"/>
    <w:rsid w:val="00131B35"/>
    <w:rsid w:val="001C694F"/>
    <w:rsid w:val="00231345"/>
    <w:rsid w:val="002472D9"/>
    <w:rsid w:val="002873DA"/>
    <w:rsid w:val="002C1598"/>
    <w:rsid w:val="002E1C70"/>
    <w:rsid w:val="00401321"/>
    <w:rsid w:val="00436C23"/>
    <w:rsid w:val="005707F1"/>
    <w:rsid w:val="0072183F"/>
    <w:rsid w:val="00811F44"/>
    <w:rsid w:val="008665E3"/>
    <w:rsid w:val="00875E32"/>
    <w:rsid w:val="0089329C"/>
    <w:rsid w:val="008B38B5"/>
    <w:rsid w:val="008B4377"/>
    <w:rsid w:val="008C36A7"/>
    <w:rsid w:val="00934F7D"/>
    <w:rsid w:val="00953EB8"/>
    <w:rsid w:val="00A16A89"/>
    <w:rsid w:val="00AA532B"/>
    <w:rsid w:val="00AE0621"/>
    <w:rsid w:val="00B20009"/>
    <w:rsid w:val="00CC50ED"/>
    <w:rsid w:val="00D219E6"/>
    <w:rsid w:val="00D800F4"/>
    <w:rsid w:val="00DD5EE3"/>
    <w:rsid w:val="00DE72FA"/>
    <w:rsid w:val="00E06CFB"/>
    <w:rsid w:val="00E41941"/>
    <w:rsid w:val="00E422D5"/>
    <w:rsid w:val="00EC1F63"/>
    <w:rsid w:val="00F94BDD"/>
    <w:rsid w:val="00FC29C4"/>
    <w:rsid w:val="00FD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2012</Words>
  <Characters>11471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Аркадий</dc:creator>
  <cp:lastModifiedBy>Аркадий</cp:lastModifiedBy>
  <cp:revision>2</cp:revision>
  <dcterms:created xsi:type="dcterms:W3CDTF">2022-09-22T14:38:00Z</dcterms:created>
  <dcterms:modified xsi:type="dcterms:W3CDTF">2022-09-22T14:38:00Z</dcterms:modified>
</cp:coreProperties>
</file>